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D8E9B" w14:textId="6DFE8573" w:rsidR="006273CE" w:rsidRDefault="006273CE" w:rsidP="006273CE">
      <w:r>
        <w:t>Hierarchy</w:t>
      </w:r>
      <w:r w:rsidR="00794AC0">
        <w:t xml:space="preserve"> (Emily Hemendinger, MPH, LCSW)</w:t>
      </w:r>
    </w:p>
    <w:p w14:paraId="092488CF" w14:textId="77777777" w:rsidR="006273CE" w:rsidRPr="00EC55C9" w:rsidRDefault="006273CE" w:rsidP="006273CE">
      <w:pPr>
        <w:rPr>
          <w:u w:val="single"/>
        </w:rPr>
      </w:pPr>
      <w:r w:rsidRPr="00EC55C9">
        <w:rPr>
          <w:u w:val="single"/>
        </w:rPr>
        <w:t>Anxiety about returning to school:</w:t>
      </w:r>
    </w:p>
    <w:p w14:paraId="59A11F06" w14:textId="77777777" w:rsidR="006273CE" w:rsidRDefault="006273CE" w:rsidP="006273CE">
      <w:r>
        <w:t xml:space="preserve">Returning to school for </w:t>
      </w:r>
      <w:proofErr w:type="gramStart"/>
      <w:r>
        <w:t>the all</w:t>
      </w:r>
      <w:proofErr w:type="gramEnd"/>
      <w:r>
        <w:t xml:space="preserve"> day and participate</w:t>
      </w:r>
    </w:p>
    <w:p w14:paraId="1530215E" w14:textId="77777777" w:rsidR="006273CE" w:rsidRDefault="006273CE" w:rsidP="006273CE">
      <w:r>
        <w:t xml:space="preserve">Going half day to school and participate </w:t>
      </w:r>
    </w:p>
    <w:p w14:paraId="727CD41C" w14:textId="77777777" w:rsidR="006273CE" w:rsidRDefault="006273CE" w:rsidP="006273CE">
      <w:r>
        <w:t xml:space="preserve">Go to school for two hours and participate </w:t>
      </w:r>
    </w:p>
    <w:p w14:paraId="39E22285" w14:textId="77777777" w:rsidR="006273CE" w:rsidRDefault="006273CE" w:rsidP="006273CE">
      <w:r>
        <w:t>Go to school and raise hand</w:t>
      </w:r>
    </w:p>
    <w:p w14:paraId="335314F8" w14:textId="77777777" w:rsidR="006273CE" w:rsidRDefault="006273CE" w:rsidP="006273CE">
      <w:r>
        <w:t>Go to school and talk to one peer</w:t>
      </w:r>
    </w:p>
    <w:p w14:paraId="155840F8" w14:textId="77777777" w:rsidR="006273CE" w:rsidRDefault="006273CE" w:rsidP="006273CE">
      <w:r>
        <w:t>Talk to peer about going back to school</w:t>
      </w:r>
    </w:p>
    <w:p w14:paraId="75C11985" w14:textId="77777777" w:rsidR="006273CE" w:rsidRDefault="006273CE" w:rsidP="006273CE">
      <w:r>
        <w:t>Going to school and touching door (with friend vs. alone)</w:t>
      </w:r>
    </w:p>
    <w:p w14:paraId="0BFD02B3" w14:textId="77777777" w:rsidR="006273CE" w:rsidRDefault="006273CE" w:rsidP="006273CE">
      <w:r>
        <w:t>Getting in car and driving to school and standing outside</w:t>
      </w:r>
    </w:p>
    <w:p w14:paraId="045D386A" w14:textId="77777777" w:rsidR="006273CE" w:rsidRDefault="006273CE" w:rsidP="006273CE">
      <w:r>
        <w:t>Playing on school playground (with friend vs. alone)</w:t>
      </w:r>
    </w:p>
    <w:p w14:paraId="0749F482" w14:textId="77777777" w:rsidR="006273CE" w:rsidRDefault="006273CE" w:rsidP="006273CE">
      <w:r>
        <w:t>Joining rec center over summer</w:t>
      </w:r>
    </w:p>
    <w:p w14:paraId="3B35C2F8" w14:textId="77777777" w:rsidR="006273CE" w:rsidRDefault="006273CE" w:rsidP="006273CE">
      <w:r>
        <w:t>Going to teen event</w:t>
      </w:r>
    </w:p>
    <w:p w14:paraId="18857039" w14:textId="77777777" w:rsidR="006273CE" w:rsidRDefault="006273CE" w:rsidP="006273CE">
      <w:r>
        <w:t>Going to crowded place (talk and participate</w:t>
      </w:r>
      <w:proofErr w:type="gramStart"/>
      <w:r>
        <w:t>);</w:t>
      </w:r>
      <w:proofErr w:type="gramEnd"/>
      <w:r>
        <w:t xml:space="preserve"> mall, movie theater</w:t>
      </w:r>
    </w:p>
    <w:p w14:paraId="522F0329" w14:textId="77777777" w:rsidR="006273CE" w:rsidRDefault="006273CE" w:rsidP="006273CE">
      <w:r>
        <w:t>Going to back to school night</w:t>
      </w:r>
    </w:p>
    <w:p w14:paraId="70992E88" w14:textId="77777777" w:rsidR="006273CE" w:rsidRDefault="006273CE" w:rsidP="006273CE">
      <w:r>
        <w:t>Watching videos of going to school</w:t>
      </w:r>
    </w:p>
    <w:p w14:paraId="3F9B142A" w14:textId="77777777" w:rsidR="006273CE" w:rsidRDefault="006273CE" w:rsidP="006273CE">
      <w:r>
        <w:t>Reading a book about school</w:t>
      </w:r>
    </w:p>
    <w:p w14:paraId="3B61535E" w14:textId="77777777" w:rsidR="006273CE" w:rsidRDefault="006273CE" w:rsidP="006273CE">
      <w:r>
        <w:t>Zoom chat with friends</w:t>
      </w:r>
    </w:p>
    <w:p w14:paraId="1FC81B43" w14:textId="77777777" w:rsidR="006273CE" w:rsidRDefault="006273CE" w:rsidP="006273CE">
      <w:r>
        <w:t>Packing a backpack</w:t>
      </w:r>
    </w:p>
    <w:p w14:paraId="5ACA9236" w14:textId="77777777" w:rsidR="006273CE" w:rsidRDefault="006273CE" w:rsidP="006273CE">
      <w:r>
        <w:t>Picking out clothes for school</w:t>
      </w:r>
    </w:p>
    <w:p w14:paraId="2857F64A" w14:textId="77777777" w:rsidR="006273CE" w:rsidRDefault="006273CE" w:rsidP="006273CE">
      <w:r>
        <w:t>Imaginal scripting exposure/talking about the idea/visualization</w:t>
      </w:r>
    </w:p>
    <w:p w14:paraId="51903219" w14:textId="77777777" w:rsidR="006273CE" w:rsidRDefault="006273CE" w:rsidP="006273CE"/>
    <w:p w14:paraId="23DED249" w14:textId="77777777" w:rsidR="006273CE" w:rsidRDefault="006273CE" w:rsidP="006273CE">
      <w:pPr>
        <w:rPr>
          <w:u w:val="single"/>
        </w:rPr>
      </w:pPr>
      <w:r w:rsidRPr="00EC55C9">
        <w:rPr>
          <w:u w:val="single"/>
        </w:rPr>
        <w:t xml:space="preserve">Apologizing and </w:t>
      </w:r>
      <w:r>
        <w:rPr>
          <w:u w:val="single"/>
        </w:rPr>
        <w:t>questioning:</w:t>
      </w:r>
    </w:p>
    <w:p w14:paraId="3635EEE5" w14:textId="77777777" w:rsidR="006273CE" w:rsidRDefault="006273CE" w:rsidP="006273CE">
      <w:r>
        <w:t>Cut someone in line</w:t>
      </w:r>
    </w:p>
    <w:p w14:paraId="4E1A9FC2" w14:textId="77777777" w:rsidR="006273CE" w:rsidRDefault="006273CE" w:rsidP="006273CE">
      <w:r>
        <w:t>Goes to restaurant and say that order is wrong (ask for refund as bonus)</w:t>
      </w:r>
    </w:p>
    <w:p w14:paraId="6E6FA3C6" w14:textId="77777777" w:rsidR="006273CE" w:rsidRDefault="006273CE" w:rsidP="006273CE">
      <w:r>
        <w:t>Drop napkin on floor of restaurant and leave it</w:t>
      </w:r>
    </w:p>
    <w:p w14:paraId="4BEADC03" w14:textId="77777777" w:rsidR="006273CE" w:rsidRDefault="006273CE" w:rsidP="006273CE">
      <w:r>
        <w:t>Grocery store and ask where to find product</w:t>
      </w:r>
    </w:p>
    <w:p w14:paraId="0C074D50" w14:textId="77777777" w:rsidR="006273CE" w:rsidRDefault="006273CE" w:rsidP="006273CE">
      <w:r>
        <w:t>Make a mess in therapist office and leave it</w:t>
      </w:r>
    </w:p>
    <w:p w14:paraId="0F2DB0F6" w14:textId="77777777" w:rsidR="006273CE" w:rsidRDefault="006273CE" w:rsidP="006273CE">
      <w:r>
        <w:t>Role playing with therapist restaurant scenario</w:t>
      </w:r>
    </w:p>
    <w:p w14:paraId="66EA7800" w14:textId="77777777" w:rsidR="006273CE" w:rsidRDefault="006273CE" w:rsidP="006273CE">
      <w:r>
        <w:lastRenderedPageBreak/>
        <w:t>Role playing assertiveness scenarios</w:t>
      </w:r>
    </w:p>
    <w:p w14:paraId="4C0A7F67" w14:textId="77777777" w:rsidR="006273CE" w:rsidRDefault="006273CE" w:rsidP="006273CE">
      <w:r>
        <w:t>Ask for a need to be met from someone in life</w:t>
      </w:r>
    </w:p>
    <w:p w14:paraId="49C65F5E" w14:textId="77777777" w:rsidR="006273CE" w:rsidRDefault="006273CE" w:rsidP="006273CE">
      <w:r>
        <w:t>Come to MHP and say hello and thank you or some pleasantry, instead of sorry I’m late</w:t>
      </w:r>
    </w:p>
    <w:p w14:paraId="5A4587E4" w14:textId="77777777" w:rsidR="006273CE" w:rsidRDefault="006273CE" w:rsidP="006273CE">
      <w:r>
        <w:t>Go to coffee shop and order without saying thank you</w:t>
      </w:r>
    </w:p>
    <w:p w14:paraId="387B2180" w14:textId="77777777" w:rsidR="006273CE" w:rsidRDefault="006273CE" w:rsidP="006273CE">
      <w:r>
        <w:t>Negotiate with therapist not based on people pleasing, based on needs</w:t>
      </w:r>
    </w:p>
    <w:p w14:paraId="66C10603" w14:textId="77777777" w:rsidR="006273CE" w:rsidRDefault="006273CE" w:rsidP="006273CE">
      <w:r>
        <w:t>Be mean to therapist</w:t>
      </w:r>
    </w:p>
    <w:p w14:paraId="16108B1E" w14:textId="77777777" w:rsidR="006273CE" w:rsidRDefault="006273CE" w:rsidP="006273CE">
      <w:r>
        <w:t>Accept help/support</w:t>
      </w:r>
    </w:p>
    <w:p w14:paraId="13B5B234" w14:textId="77777777" w:rsidR="006273CE" w:rsidRDefault="006273CE" w:rsidP="006273CE">
      <w:r>
        <w:t>When asking about if she is being mean, therapist responds with a maybe statement or affirmative statement</w:t>
      </w:r>
    </w:p>
    <w:p w14:paraId="3C822020" w14:textId="77777777" w:rsidR="006273CE" w:rsidRPr="00C42E8B" w:rsidRDefault="006273CE" w:rsidP="006273CE">
      <w:r>
        <w:t>Practice not apologizing to family for the whole day; penny idea/sorry cards</w:t>
      </w:r>
    </w:p>
    <w:p w14:paraId="67173E0B" w14:textId="77777777" w:rsidR="006273CE" w:rsidRPr="00EC55C9" w:rsidRDefault="006273CE" w:rsidP="006273CE"/>
    <w:p w14:paraId="3C18EA51" w14:textId="77777777" w:rsidR="000624E0" w:rsidRDefault="000624E0"/>
    <w:sectPr w:rsidR="00062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CE"/>
    <w:rsid w:val="000624E0"/>
    <w:rsid w:val="006273CE"/>
    <w:rsid w:val="0079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13884"/>
  <w15:chartTrackingRefBased/>
  <w15:docId w15:val="{F92AD875-5119-4AF5-9FF2-2EFD02FC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Hemendinger, Emily</dc:creator>
  <cp:keywords/>
  <dc:description/>
  <cp:lastModifiedBy>Rachel Davis</cp:lastModifiedBy>
  <cp:revision>2</cp:revision>
  <dcterms:created xsi:type="dcterms:W3CDTF">2021-07-23T19:53:00Z</dcterms:created>
  <dcterms:modified xsi:type="dcterms:W3CDTF">2021-07-25T18:04:00Z</dcterms:modified>
</cp:coreProperties>
</file>